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6E6A7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141301BD" w14:textId="40EDE4FF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A90964">
        <w:rPr>
          <w:b/>
          <w:sz w:val="36"/>
          <w:szCs w:val="36"/>
          <w:u w:val="single"/>
        </w:rPr>
        <w:t>за доставка</w:t>
      </w:r>
    </w:p>
    <w:p w14:paraId="38366BFA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1AD93821" w14:textId="348C9910" w:rsidR="00C37E2E" w:rsidRPr="00527C96" w:rsidRDefault="00C37E2E" w:rsidP="00C37E2E">
      <w:pPr>
        <w:jc w:val="center"/>
        <w:rPr>
          <w:b/>
          <w:u w:val="single"/>
          <w:lang w:val="ru-RU"/>
        </w:rPr>
      </w:pPr>
      <w:r w:rsidRPr="00932A2B">
        <w:rPr>
          <w:b/>
          <w:u w:val="single"/>
        </w:rPr>
        <w:t xml:space="preserve">№ </w:t>
      </w:r>
      <w:bookmarkStart w:id="0" w:name="_Hlk202431179"/>
      <w:r w:rsidR="00527C96" w:rsidRPr="00527C96">
        <w:rPr>
          <w:b/>
          <w:u w:val="single"/>
        </w:rPr>
        <w:t>BG16RFPR001-1.004-0035-C01</w:t>
      </w:r>
      <w:bookmarkEnd w:id="0"/>
      <w:r w:rsidR="005A3175" w:rsidRPr="00527C96">
        <w:rPr>
          <w:b/>
          <w:u w:val="single"/>
          <w:lang w:val="ru-RU"/>
        </w:rPr>
        <w:t>-…..</w:t>
      </w:r>
    </w:p>
    <w:p w14:paraId="19DC017F" w14:textId="77777777" w:rsidR="00822358" w:rsidRPr="00527C96" w:rsidRDefault="00822358" w:rsidP="00C37E2E">
      <w:pPr>
        <w:jc w:val="center"/>
        <w:rPr>
          <w:b/>
          <w:u w:val="single"/>
          <w:lang w:val="ru-RU"/>
        </w:rPr>
      </w:pPr>
    </w:p>
    <w:p w14:paraId="1A4B0975" w14:textId="77777777" w:rsidR="00351C8D" w:rsidRPr="00932A2B" w:rsidRDefault="00351C8D" w:rsidP="006738B4">
      <w:pPr>
        <w:pStyle w:val="ListParagraph"/>
        <w:autoSpaceDE w:val="0"/>
        <w:jc w:val="both"/>
      </w:pPr>
    </w:p>
    <w:p w14:paraId="4BB67B36" w14:textId="66B0FB60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527C96">
        <w:rPr>
          <w:lang w:val="ru-RU"/>
        </w:rPr>
        <w:t>5</w:t>
      </w:r>
      <w:r w:rsidR="00B503F0" w:rsidRPr="00527C96">
        <w:rPr>
          <w:lang w:val="ru-RU"/>
        </w:rPr>
        <w:t xml:space="preserve"> </w:t>
      </w:r>
      <w:r w:rsidR="00C37E2E" w:rsidRPr="00932A2B">
        <w:t xml:space="preserve">г., в гр. </w:t>
      </w:r>
      <w:r w:rsidR="00A90964">
        <w:t>………..</w:t>
      </w:r>
      <w:r w:rsidR="00C37E2E" w:rsidRPr="00932A2B">
        <w:t xml:space="preserve"> се сключи настоящия договор между:</w:t>
      </w:r>
    </w:p>
    <w:p w14:paraId="32A198D1" w14:textId="77777777" w:rsidR="00C37E2E" w:rsidRPr="00932A2B" w:rsidRDefault="00C37E2E" w:rsidP="00C37E2E"/>
    <w:p w14:paraId="7C70475D" w14:textId="27525E17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527C96">
        <w:rPr>
          <w:b/>
          <w:bCs/>
        </w:rPr>
        <w:t>Зообука</w:t>
      </w:r>
      <w:r>
        <w:rPr>
          <w:b/>
          <w:bCs/>
        </w:rPr>
        <w:t xml:space="preserve">” </w:t>
      </w:r>
      <w:r w:rsidR="00A90964">
        <w:rPr>
          <w:b/>
          <w:bCs/>
        </w:rPr>
        <w:t>ОО</w:t>
      </w:r>
      <w:r>
        <w:rPr>
          <w:b/>
          <w:bCs/>
        </w:rPr>
        <w:t>Д</w:t>
      </w:r>
      <w:r w:rsidRPr="00125FED">
        <w:rPr>
          <w:b/>
          <w:bCs/>
        </w:rPr>
        <w:t>,</w:t>
      </w:r>
      <w:r w:rsidRPr="00125FED">
        <w:rPr>
          <w:bCs/>
        </w:rPr>
        <w:t xml:space="preserve"> със с</w:t>
      </w:r>
      <w:r>
        <w:rPr>
          <w:bCs/>
        </w:rPr>
        <w:t>едалище и адрес на управление:</w:t>
      </w:r>
      <w:r w:rsidRPr="00125FED">
        <w:rPr>
          <w:bCs/>
        </w:rPr>
        <w:t xml:space="preserve"> </w:t>
      </w:r>
      <w:r w:rsidR="00731059" w:rsidRPr="00731059">
        <w:rPr>
          <w:bCs/>
        </w:rPr>
        <w:t>с.Овощник</w:t>
      </w:r>
      <w:r w:rsidR="00731059">
        <w:rPr>
          <w:bCs/>
        </w:rPr>
        <w:t>, ул. Опълченска 30</w:t>
      </w:r>
      <w:r w:rsidRPr="00125FED">
        <w:rPr>
          <w:bCs/>
        </w:rPr>
        <w:t xml:space="preserve">, представлявано от </w:t>
      </w:r>
      <w:r w:rsidR="00731059">
        <w:t>Иван Боянов Иванов</w:t>
      </w:r>
      <w:r w:rsidRPr="00125FED">
        <w:rPr>
          <w:bCs/>
        </w:rPr>
        <w:t xml:space="preserve"> – 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7A6EB8E3" w14:textId="77777777" w:rsidR="00C37E2E" w:rsidRPr="00932A2B" w:rsidRDefault="00C37E2E" w:rsidP="00C37E2E"/>
    <w:p w14:paraId="04B7D148" w14:textId="77777777" w:rsidR="00C37E2E" w:rsidRPr="00932A2B" w:rsidRDefault="00C37E2E" w:rsidP="00C37E2E">
      <w:r w:rsidRPr="00932A2B">
        <w:t>И</w:t>
      </w:r>
    </w:p>
    <w:p w14:paraId="1AE47187" w14:textId="77777777" w:rsidR="00C37E2E" w:rsidRPr="00932A2B" w:rsidRDefault="00C37E2E" w:rsidP="00427E7D">
      <w:pPr>
        <w:jc w:val="both"/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48E40EA0" w14:textId="77777777" w:rsidR="00C37E2E" w:rsidRPr="00932A2B" w:rsidRDefault="00C37E2E" w:rsidP="00C37E2E"/>
    <w:p w14:paraId="7011EE02" w14:textId="18546DD0" w:rsidR="005A3175" w:rsidRDefault="005A3175" w:rsidP="00EE364E">
      <w:pPr>
        <w:jc w:val="both"/>
      </w:pPr>
      <w:r>
        <w:t>във връзка с Протокол от ………………….. г., утвърден от Управителя на "</w:t>
      </w:r>
      <w:r w:rsidR="00731059">
        <w:t>Зообука</w:t>
      </w:r>
      <w:r>
        <w:t xml:space="preserve">" </w:t>
      </w:r>
      <w:r w:rsidR="00A90964">
        <w:t>ОО</w:t>
      </w:r>
      <w:r>
        <w:t>Д за класиране на офертите и определяне на изпълнител с предмет:</w:t>
      </w:r>
    </w:p>
    <w:p w14:paraId="5A2C95D6" w14:textId="13507886" w:rsidR="006B0F79" w:rsidRPr="006B0F79" w:rsidRDefault="00286790" w:rsidP="006B0F79">
      <w:pPr>
        <w:autoSpaceDE w:val="0"/>
        <w:snapToGrid w:val="0"/>
        <w:jc w:val="both"/>
        <w:rPr>
          <w:b/>
          <w:bCs/>
        </w:rPr>
      </w:pPr>
      <w:r>
        <w:rPr>
          <w:b/>
        </w:rPr>
        <w:t>“</w:t>
      </w:r>
      <w:r w:rsidR="006B0F79" w:rsidRPr="006B0F79">
        <w:rPr>
          <w:b/>
          <w:bCs/>
        </w:rPr>
        <w:t>Доставка на ДМА за подобряване на производствения капацитет - Компютърно оборудване, включващо:</w:t>
      </w:r>
    </w:p>
    <w:p w14:paraId="7B7D2049" w14:textId="77777777" w:rsidR="006B0F79" w:rsidRPr="006B0F79" w:rsidRDefault="006B0F79" w:rsidP="006B0F79">
      <w:pPr>
        <w:autoSpaceDE w:val="0"/>
        <w:snapToGrid w:val="0"/>
        <w:jc w:val="both"/>
        <w:rPr>
          <w:b/>
          <w:bCs/>
        </w:rPr>
      </w:pPr>
      <w:r w:rsidRPr="006B0F79">
        <w:rPr>
          <w:b/>
          <w:bCs/>
        </w:rPr>
        <w:t>Монитор - 1 бр.</w:t>
      </w:r>
    </w:p>
    <w:p w14:paraId="0A4C7FCB" w14:textId="77777777" w:rsidR="006B0F79" w:rsidRPr="006B0F79" w:rsidRDefault="006B0F79" w:rsidP="006B0F79">
      <w:pPr>
        <w:autoSpaceDE w:val="0"/>
        <w:snapToGrid w:val="0"/>
        <w:jc w:val="both"/>
        <w:rPr>
          <w:b/>
          <w:bCs/>
        </w:rPr>
      </w:pPr>
      <w:r w:rsidRPr="006B0F79">
        <w:rPr>
          <w:b/>
          <w:bCs/>
        </w:rPr>
        <w:t>Работна станция - 2 бр.</w:t>
      </w:r>
    </w:p>
    <w:p w14:paraId="33CF382F" w14:textId="77777777" w:rsidR="006B0F79" w:rsidRPr="006B0F79" w:rsidRDefault="006B0F79" w:rsidP="006B0F79">
      <w:pPr>
        <w:autoSpaceDE w:val="0"/>
        <w:snapToGrid w:val="0"/>
        <w:jc w:val="both"/>
        <w:rPr>
          <w:b/>
          <w:bCs/>
        </w:rPr>
      </w:pPr>
      <w:r w:rsidRPr="006B0F79">
        <w:rPr>
          <w:b/>
          <w:bCs/>
        </w:rPr>
        <w:t>Лаптоп - 2 бр.</w:t>
      </w:r>
    </w:p>
    <w:p w14:paraId="21FDB073" w14:textId="2FAB27B6" w:rsidR="005A3175" w:rsidRPr="00A90964" w:rsidRDefault="006B0F79" w:rsidP="006B0F79">
      <w:pPr>
        <w:autoSpaceDE w:val="0"/>
        <w:snapToGrid w:val="0"/>
        <w:jc w:val="both"/>
        <w:rPr>
          <w:b/>
          <w:bCs/>
        </w:rPr>
      </w:pPr>
      <w:r w:rsidRPr="006B0F79">
        <w:rPr>
          <w:b/>
          <w:bCs/>
        </w:rPr>
        <w:t>Монитор - 1 бр.</w:t>
      </w:r>
      <w:r w:rsidR="00286790">
        <w:rPr>
          <w:b/>
        </w:rPr>
        <w:t>”</w:t>
      </w:r>
      <w:r w:rsidR="005A3175">
        <w:t xml:space="preserve">, </w:t>
      </w:r>
    </w:p>
    <w:p w14:paraId="1C670026" w14:textId="4A82BECD" w:rsidR="00C37E2E" w:rsidRPr="00932A2B" w:rsidRDefault="005A3175" w:rsidP="00EE364E">
      <w:pPr>
        <w:jc w:val="both"/>
      </w:pPr>
      <w:r>
        <w:t>в изпълнение на</w:t>
      </w:r>
      <w:r w:rsidR="00286790" w:rsidRPr="00527C96">
        <w:rPr>
          <w:lang w:val="ru-RU"/>
        </w:rPr>
        <w:t xml:space="preserve"> </w:t>
      </w:r>
      <w:r w:rsidR="00286790">
        <w:t xml:space="preserve">договор за </w:t>
      </w:r>
      <w:r w:rsidR="00731059">
        <w:t>безвъзмездна финансова помощ</w:t>
      </w:r>
      <w:r w:rsidR="00286790">
        <w:t xml:space="preserve"> </w:t>
      </w:r>
      <w:r w:rsidR="00286790" w:rsidRPr="00286790">
        <w:t xml:space="preserve">№ </w:t>
      </w:r>
      <w:r w:rsidR="00731059" w:rsidRPr="00731059">
        <w:t xml:space="preserve">BG16RFPR001-1.004-0035-C01 </w:t>
      </w:r>
      <w:r w:rsidR="00286790" w:rsidRPr="00286790">
        <w:t>„</w:t>
      </w:r>
      <w:r w:rsidR="00731059" w:rsidRPr="00731059">
        <w:t>Подобряване на производствения капацитет на "Зообука" ООД</w:t>
      </w:r>
      <w:r w:rsidR="00286790" w:rsidRPr="00286790">
        <w:t xml:space="preserve">“ с </w:t>
      </w:r>
      <w:r w:rsidR="00731059">
        <w:t>бенефициент</w:t>
      </w:r>
      <w:r w:rsidR="00286790" w:rsidRPr="00286790">
        <w:t xml:space="preserve"> „</w:t>
      </w:r>
      <w:r w:rsidR="00731059">
        <w:t>Зообука</w:t>
      </w:r>
      <w:r w:rsidR="00286790" w:rsidRPr="00286790">
        <w:t>“ ООД по процедура „</w:t>
      </w:r>
      <w:r w:rsidR="00731059" w:rsidRPr="00731059">
        <w:t>Подкрепа за семейните предприятия, предприятията от творческите индустрии и занаятите</w:t>
      </w:r>
      <w:r w:rsidR="00286790" w:rsidRPr="00286790">
        <w:t xml:space="preserve">“, финансиран по Програма </w:t>
      </w:r>
      <w:r w:rsidR="00731059">
        <w:t>Конкурентоспособност и иновации в предприятията</w:t>
      </w:r>
      <w:r>
        <w:t>, страните се споразумяха за следното:</w:t>
      </w:r>
    </w:p>
    <w:p w14:paraId="367D7983" w14:textId="77777777" w:rsidR="00C37E2E" w:rsidRPr="00932A2B" w:rsidRDefault="00C37E2E" w:rsidP="00C37E2E"/>
    <w:p w14:paraId="06AB69E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790AE8E2" w14:textId="77777777" w:rsidR="00C37E2E" w:rsidRPr="00932A2B" w:rsidRDefault="00C37E2E" w:rsidP="00C37E2E"/>
    <w:p w14:paraId="32950CC1" w14:textId="39CE10B0" w:rsidR="005A3175" w:rsidRPr="00527C96" w:rsidRDefault="00C37E2E" w:rsidP="005A3175">
      <w:pPr>
        <w:autoSpaceDE w:val="0"/>
        <w:snapToGrid w:val="0"/>
        <w:rPr>
          <w:lang w:val="ru-RU"/>
        </w:rPr>
      </w:pPr>
      <w:r w:rsidRPr="00932A2B">
        <w:t xml:space="preserve">Чл. 1. ВЪЗЛОЖИТЕЛЯТ възлага, а ИЗПЪЛНИТЕЛЯ приема срещу възнаграждение да </w:t>
      </w:r>
      <w:r w:rsidR="006210F6">
        <w:t>достави и въведе в експлоатация</w:t>
      </w:r>
      <w:r w:rsidR="006210F6" w:rsidRPr="00527C96">
        <w:rPr>
          <w:lang w:val="ru-RU"/>
        </w:rPr>
        <w:t>:</w:t>
      </w:r>
    </w:p>
    <w:p w14:paraId="3162FA31" w14:textId="732A8548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619BB5F4" w14:textId="1DE7757C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2DA042DC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831B701" w14:textId="77777777" w:rsidR="00C37E2E" w:rsidRPr="00606708" w:rsidRDefault="00C37E2E" w:rsidP="00C37E2E"/>
    <w:p w14:paraId="26468D56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7BA8EC56" w14:textId="77777777" w:rsidR="00C37E2E" w:rsidRPr="00932A2B" w:rsidRDefault="00C37E2E" w:rsidP="00C37E2E"/>
    <w:p w14:paraId="1A7FA61E" w14:textId="1B8F60B3" w:rsidR="00C37E2E" w:rsidRDefault="00C37E2E" w:rsidP="00725D44">
      <w:pPr>
        <w:autoSpaceDE w:val="0"/>
        <w:jc w:val="both"/>
      </w:pPr>
      <w:r w:rsidRPr="00932A2B">
        <w:t xml:space="preserve">Чл. 2. </w:t>
      </w:r>
      <w:r w:rsidR="00F57B96">
        <w:t xml:space="preserve">(1) </w:t>
      </w:r>
      <w:r w:rsidRPr="00932A2B">
        <w:t>Качеството на</w:t>
      </w:r>
      <w:r w:rsidR="00415BD7" w:rsidRPr="00932A2B">
        <w:t xml:space="preserve"> </w:t>
      </w:r>
      <w:r w:rsidR="005A3175">
        <w:t>доставени</w:t>
      </w:r>
      <w:r w:rsidR="006B0F79">
        <w:t>те</w:t>
      </w:r>
      <w:r w:rsidR="00725D44">
        <w:t xml:space="preserve"> актив</w:t>
      </w:r>
      <w:r w:rsidR="006B0F79">
        <w:t>и</w:t>
      </w:r>
      <w:r w:rsidR="00351C8D" w:rsidRPr="00351C8D">
        <w:rPr>
          <w:b/>
          <w:bCs/>
        </w:rPr>
        <w:t>,</w:t>
      </w:r>
      <w:r w:rsidR="00376F9C" w:rsidRPr="00932A2B">
        <w:t xml:space="preserve"> 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1E128BC6" w14:textId="6C0170FC" w:rsidR="00BD2A6C" w:rsidRPr="00932A2B" w:rsidRDefault="00F57B96" w:rsidP="00BD2A6C">
      <w:pPr>
        <w:autoSpaceDE w:val="0"/>
        <w:jc w:val="both"/>
      </w:pPr>
      <w:r>
        <w:lastRenderedPageBreak/>
        <w:t xml:space="preserve">(2) </w:t>
      </w:r>
      <w:r w:rsidR="00BD2A6C" w:rsidRPr="00BD2A6C">
        <w:t xml:space="preserve">ИЗПЪЛНИТЕЛЯТ се задължава да спазва разпоредбите на </w:t>
      </w:r>
      <w:r>
        <w:t xml:space="preserve">чл. 8 от Условията за изпълнение </w:t>
      </w:r>
      <w:r w:rsidRPr="00F57B96">
        <w:t>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  <w:r w:rsidR="00BD2A6C">
        <w:t xml:space="preserve"> (Приложение 2 към настоящия договор).</w:t>
      </w:r>
    </w:p>
    <w:p w14:paraId="2E147E94" w14:textId="77777777" w:rsidR="00C37E2E" w:rsidRPr="00932A2B" w:rsidRDefault="00C37E2E" w:rsidP="00C37E2E"/>
    <w:p w14:paraId="6348B7A6" w14:textId="77777777" w:rsidR="00C37E2E" w:rsidRPr="00286790" w:rsidRDefault="00C37E2E" w:rsidP="00C37E2E">
      <w:pPr>
        <w:rPr>
          <w:b/>
          <w:bCs/>
        </w:rPr>
      </w:pPr>
      <w:r w:rsidRPr="00286790">
        <w:rPr>
          <w:b/>
          <w:bCs/>
        </w:rPr>
        <w:t>ІІІ. ЦЕНА. НАЧИН НА ПЛАЩАНЕ.</w:t>
      </w:r>
    </w:p>
    <w:p w14:paraId="77BA4ADF" w14:textId="77777777" w:rsidR="00C37E2E" w:rsidRPr="00932A2B" w:rsidRDefault="00C37E2E" w:rsidP="00C37E2E"/>
    <w:p w14:paraId="40D7389C" w14:textId="77777777" w:rsidR="00C37E2E" w:rsidRPr="00932A2B" w:rsidRDefault="00EE7297" w:rsidP="00EE7297">
      <w:pPr>
        <w:jc w:val="both"/>
      </w:pPr>
      <w:r w:rsidRPr="00932A2B">
        <w:t>Чл. 3</w:t>
      </w:r>
      <w:r w:rsidR="00C37E2E" w:rsidRPr="00932A2B">
        <w:t>. ВЪЗЛОЖИТЕЛЯТ се задължава да заплати на ИЗПЪЛНИТЕЛЯ сума в размер на</w:t>
      </w:r>
      <w:r w:rsidR="00932A2B" w:rsidRPr="00932A2B">
        <w:t xml:space="preserve"> </w:t>
      </w:r>
      <w:r w:rsidR="00C37E2E" w:rsidRPr="00932A2B">
        <w:t>………………… без ДДС,  съгласно оферта (Приложение 1), неразделна част от настоящия Договор;</w:t>
      </w:r>
    </w:p>
    <w:p w14:paraId="1BA38C38" w14:textId="77777777" w:rsidR="00C37E2E" w:rsidRPr="00932A2B" w:rsidRDefault="00C37E2E" w:rsidP="00C37E2E"/>
    <w:p w14:paraId="6C47081F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7C0F8DE9" w14:textId="77777777" w:rsidR="00C37E2E" w:rsidRPr="00932A2B" w:rsidRDefault="00C37E2E" w:rsidP="00C37E2E"/>
    <w:p w14:paraId="7BC41F33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DEDD599" w14:textId="77777777" w:rsidR="00C37E2E" w:rsidRPr="00932A2B" w:rsidRDefault="00C37E2E" w:rsidP="00C37E2E"/>
    <w:p w14:paraId="182821FB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7FC9E605" w14:textId="40EED817" w:rsidR="00D37ADE" w:rsidRPr="00D37ADE" w:rsidRDefault="00D37ADE" w:rsidP="00D37ADE">
      <w:pPr>
        <w:autoSpaceDE w:val="0"/>
        <w:contextualSpacing/>
        <w:jc w:val="both"/>
        <w:rPr>
          <w:bCs/>
        </w:rPr>
      </w:pPr>
      <w:r>
        <w:rPr>
          <w:bCs/>
        </w:rPr>
        <w:t xml:space="preserve">  </w:t>
      </w:r>
      <w:r w:rsidRPr="00D37ADE">
        <w:rPr>
          <w:bCs/>
        </w:rPr>
        <w:t>Окончателно плащане след извършена доставка, инсталиране и пускане в експлоатация на оборудването и издаване на фактура от страна на Изпълнителя.</w:t>
      </w:r>
    </w:p>
    <w:p w14:paraId="7F8A46AC" w14:textId="77777777" w:rsidR="00D37ADE" w:rsidRPr="00D37ADE" w:rsidRDefault="00D37ADE" w:rsidP="00D37ADE">
      <w:pPr>
        <w:autoSpaceDE w:val="0"/>
        <w:contextualSpacing/>
        <w:jc w:val="both"/>
        <w:rPr>
          <w:bCs/>
        </w:rPr>
      </w:pPr>
      <w:r w:rsidRPr="00D37ADE">
        <w:rPr>
          <w:bCs/>
        </w:rPr>
        <w:t>Плащанията се извършват по банков път в срок до 20 дни от датата на получаване на фактурата.</w:t>
      </w:r>
    </w:p>
    <w:p w14:paraId="499C066D" w14:textId="76C6343C" w:rsidR="00286790" w:rsidRPr="00932A2B" w:rsidRDefault="00D37ADE" w:rsidP="00D37ADE">
      <w:pPr>
        <w:autoSpaceDE w:val="0"/>
        <w:contextualSpacing/>
        <w:jc w:val="both"/>
        <w:rPr>
          <w:bCs/>
          <w:lang w:eastAsia="en-US"/>
        </w:rPr>
      </w:pPr>
      <w:r w:rsidRPr="00D37ADE">
        <w:rPr>
          <w:bCs/>
        </w:rPr>
        <w:t>Издадените от Изпълнителя фактури следва да съдържат информация, че плащанията се извършват в изпълнение на договор № BG16RFPR001-1.004-0035-C01, финансиран от Програма „Kонкурентоспособност и иновации в предприятията“ 2021-2027, съфинансирана от Европейския съюз</w:t>
      </w:r>
    </w:p>
    <w:p w14:paraId="72DBC297" w14:textId="507159BA" w:rsidR="00814CF4" w:rsidRPr="00932A2B" w:rsidRDefault="001E3BDE" w:rsidP="00932A2B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</w:t>
      </w:r>
      <w:r w:rsidR="00850578">
        <w:t xml:space="preserve"> </w:t>
      </w:r>
      <w:r w:rsidR="00814CF4" w:rsidRPr="00932A2B">
        <w:t xml:space="preserve">по банков път по сметка на ИЗПЪЛНИТЕЛЯ, както следва: </w:t>
      </w:r>
    </w:p>
    <w:p w14:paraId="73C51091" w14:textId="77777777" w:rsidR="00814CF4" w:rsidRPr="00932A2B" w:rsidRDefault="005B71CC" w:rsidP="00814CF4">
      <w:r w:rsidRPr="00932A2B">
        <w:t>/Банка/………………………….</w:t>
      </w:r>
    </w:p>
    <w:p w14:paraId="6A19724D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6D42D5E7" w14:textId="1691627E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3814E845" w14:textId="77777777" w:rsidR="00814CF4" w:rsidRPr="00932A2B" w:rsidRDefault="00814CF4" w:rsidP="00814CF4"/>
    <w:p w14:paraId="151F6188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6FED564D" w14:textId="77777777" w:rsidR="00671C3F" w:rsidRPr="00932A2B" w:rsidRDefault="00671C3F" w:rsidP="00814CF4"/>
    <w:p w14:paraId="7F14B5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ІV. МЯСТО, СРОК И НАЧИН НА ИЗПЪЛНЕНИЕ.</w:t>
      </w:r>
    </w:p>
    <w:p w14:paraId="587618F1" w14:textId="77777777" w:rsidR="00814CF4" w:rsidRPr="00932A2B" w:rsidRDefault="00814CF4" w:rsidP="00814CF4"/>
    <w:p w14:paraId="45A7C0EC" w14:textId="77777777" w:rsidR="00814CF4" w:rsidRPr="00932A2B" w:rsidRDefault="00FD23CE" w:rsidP="00814CF4">
      <w:r w:rsidRPr="00932A2B">
        <w:t xml:space="preserve">Чл. </w:t>
      </w:r>
      <w:r w:rsidR="00891D2E" w:rsidRPr="00527C96">
        <w:rPr>
          <w:lang w:val="ru-RU"/>
        </w:rPr>
        <w:t>9</w:t>
      </w:r>
      <w:r w:rsidR="00814CF4" w:rsidRPr="00932A2B">
        <w:t>. Настоящият договор влиза в сила от датата на подписването му;</w:t>
      </w:r>
    </w:p>
    <w:p w14:paraId="4FA102BD" w14:textId="77777777" w:rsidR="00814CF4" w:rsidRPr="00932A2B" w:rsidRDefault="00814CF4" w:rsidP="00814CF4"/>
    <w:p w14:paraId="6EF2E0CD" w14:textId="77777777" w:rsidR="00814CF4" w:rsidRPr="00527C96" w:rsidRDefault="004F106D" w:rsidP="00FD23CE">
      <w:pPr>
        <w:jc w:val="both"/>
        <w:rPr>
          <w:lang w:val="ru-RU"/>
        </w:rPr>
      </w:pPr>
      <w:r w:rsidRPr="00932A2B">
        <w:lastRenderedPageBreak/>
        <w:t xml:space="preserve">Чл. </w:t>
      </w:r>
      <w:r w:rsidR="00814CF4" w:rsidRPr="00932A2B">
        <w:t>1</w:t>
      </w:r>
      <w:r w:rsidR="00891D2E" w:rsidRPr="00527C96">
        <w:rPr>
          <w:lang w:val="ru-RU"/>
        </w:rPr>
        <w:t>0</w:t>
      </w:r>
      <w:r w:rsidR="00814CF4" w:rsidRPr="00932A2B">
        <w:t xml:space="preserve">. (1) ИЗПЪЛНИТЕЛЯТ </w:t>
      </w:r>
      <w:r w:rsidR="00AB7CB0" w:rsidRPr="00932A2B">
        <w:t xml:space="preserve">е длъжен да извърши доставката </w:t>
      </w:r>
      <w:r w:rsidR="00814CF4" w:rsidRPr="00932A2B">
        <w:t xml:space="preserve">в срок от </w:t>
      </w:r>
      <w:r w:rsidR="005B71CC" w:rsidRPr="00932A2B">
        <w:rPr>
          <w:b/>
        </w:rPr>
        <w:t>……………….</w:t>
      </w:r>
      <w:r w:rsidR="00814CF4" w:rsidRPr="00932A2B">
        <w:rPr>
          <w:b/>
        </w:rPr>
        <w:t xml:space="preserve"> </w:t>
      </w:r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 w:rsidRPr="00527C96">
        <w:rPr>
          <w:lang w:val="ru-RU"/>
        </w:rPr>
        <w:t>.</w:t>
      </w:r>
    </w:p>
    <w:p w14:paraId="76A717FF" w14:textId="77777777" w:rsidR="00814CF4" w:rsidRPr="00932A2B" w:rsidRDefault="00814CF4" w:rsidP="00814CF4"/>
    <w:p w14:paraId="035097D6" w14:textId="53D6E32E" w:rsidR="00FD23CE" w:rsidRPr="00953D38" w:rsidRDefault="00FD23CE" w:rsidP="00376F9C">
      <w:pPr>
        <w:jc w:val="both"/>
      </w:pPr>
      <w:r w:rsidRPr="00932A2B">
        <w:t>Чл. 1</w:t>
      </w:r>
      <w:r w:rsidR="00891D2E" w:rsidRPr="00527C96">
        <w:rPr>
          <w:lang w:val="ru-RU"/>
        </w:rPr>
        <w:t>1</w:t>
      </w:r>
      <w:r w:rsidR="005B71CC" w:rsidRPr="00932A2B">
        <w:t xml:space="preserve">. Мястото на доставката и </w:t>
      </w:r>
      <w:r w:rsidR="00C813B3" w:rsidRPr="00932A2B">
        <w:t>въвеждането в експлоатация</w:t>
      </w:r>
      <w:r w:rsidR="005B71CC" w:rsidRPr="00932A2B">
        <w:t xml:space="preserve"> </w:t>
      </w:r>
      <w:r w:rsidR="00814CF4" w:rsidRPr="00932A2B">
        <w:t xml:space="preserve">е: </w:t>
      </w:r>
      <w:r w:rsidR="006868D3" w:rsidRPr="006868D3">
        <w:t>Гр. Казанлък, ул. Княз Дондуков 1</w:t>
      </w:r>
    </w:p>
    <w:p w14:paraId="45DDAC82" w14:textId="77777777" w:rsidR="00606708" w:rsidRPr="00932A2B" w:rsidRDefault="00606708" w:rsidP="00376F9C">
      <w:pPr>
        <w:jc w:val="both"/>
        <w:rPr>
          <w:color w:val="FF0000"/>
        </w:rPr>
      </w:pPr>
    </w:p>
    <w:p w14:paraId="642FC0CE" w14:textId="77777777" w:rsidR="00814CF4" w:rsidRPr="006B0F79" w:rsidRDefault="00814CF4" w:rsidP="00814CF4">
      <w:pPr>
        <w:rPr>
          <w:b/>
          <w:bCs/>
          <w:lang w:val="ru-RU"/>
        </w:rPr>
      </w:pPr>
      <w:r w:rsidRPr="00725D44">
        <w:rPr>
          <w:b/>
          <w:bCs/>
        </w:rPr>
        <w:t>V. ПРАВА И ЗАДЪЛЖЕНИЯ НА СТРАНИТЕ.</w:t>
      </w:r>
    </w:p>
    <w:p w14:paraId="17049DEB" w14:textId="77777777" w:rsidR="00814CF4" w:rsidRPr="00932A2B" w:rsidRDefault="00814CF4" w:rsidP="00814CF4"/>
    <w:p w14:paraId="272AF6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2</w:t>
      </w:r>
      <w:r w:rsidR="00814CF4" w:rsidRPr="00932A2B">
        <w:t>. ИЗПЪЛНИТЕЛЯТ се задължава:</w:t>
      </w:r>
    </w:p>
    <w:p w14:paraId="3635995E" w14:textId="77777777" w:rsidR="00814CF4" w:rsidRPr="00932A2B" w:rsidRDefault="00814CF4" w:rsidP="00EE364E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414973C1" w14:textId="77777777" w:rsidR="00814CF4" w:rsidRPr="00932A2B" w:rsidRDefault="00814CF4" w:rsidP="00EE364E">
      <w:pPr>
        <w:jc w:val="both"/>
      </w:pPr>
      <w:r w:rsidRPr="00932A2B">
        <w:t>(2) да изпълни доставката, съгласно приложената към договора оферта;</w:t>
      </w:r>
    </w:p>
    <w:p w14:paraId="39EA8D54" w14:textId="77777777" w:rsidR="00814CF4" w:rsidRPr="00932A2B" w:rsidRDefault="00814CF4" w:rsidP="00EE364E">
      <w:pPr>
        <w:jc w:val="both"/>
      </w:pPr>
      <w:r w:rsidRPr="00932A2B">
        <w:t>(3) да изпълни доставката качествено и в срок, според изискванията на ВЪЗЛОЖИТЕЛЯ;</w:t>
      </w:r>
    </w:p>
    <w:p w14:paraId="763C9DAA" w14:textId="1610FC7E" w:rsidR="00814CF4" w:rsidRPr="00932A2B" w:rsidRDefault="00814CF4" w:rsidP="00EE364E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</w:t>
      </w:r>
      <w:r w:rsidR="00953D38">
        <w:t xml:space="preserve"> </w:t>
      </w:r>
      <w:r w:rsidR="00FD23CE" w:rsidRPr="00932A2B">
        <w:t>1</w:t>
      </w:r>
      <w:r w:rsidR="008F31A2">
        <w:t>0</w:t>
      </w:r>
      <w:r w:rsidRPr="00932A2B">
        <w:t>, ал.</w:t>
      </w:r>
      <w:r w:rsidR="00953D38">
        <w:t xml:space="preserve"> </w:t>
      </w:r>
      <w:r w:rsidRPr="00932A2B">
        <w:t>1, както и да изпълнява всички нареждания на ВЪЗЛОЖИТЕЛЯ по предмета на договора;</w:t>
      </w:r>
    </w:p>
    <w:p w14:paraId="0E796DE9" w14:textId="45EA3B46" w:rsidR="00814CF4" w:rsidRDefault="00645D4D" w:rsidP="00EE364E">
      <w:pPr>
        <w:jc w:val="both"/>
      </w:pPr>
      <w:r w:rsidRPr="00932A2B">
        <w:t xml:space="preserve">(5) да организира доставката, </w:t>
      </w:r>
      <w:r w:rsidR="00C813B3" w:rsidRPr="00932A2B">
        <w:t>въвеждането в експлоатация</w:t>
      </w:r>
      <w:r w:rsidRPr="00932A2B">
        <w:t xml:space="preserve"> и тестването на </w:t>
      </w:r>
      <w:r w:rsidR="007A5201">
        <w:t>актив</w:t>
      </w:r>
      <w:r w:rsidR="006B0F79">
        <w:t>ите</w:t>
      </w:r>
      <w:r w:rsidR="00FD23CE" w:rsidRPr="00932A2B">
        <w:t xml:space="preserve"> на мястото по ч</w:t>
      </w:r>
      <w:r w:rsidR="005C31BB" w:rsidRPr="00932A2B">
        <w:t>л. 1</w:t>
      </w:r>
      <w:r w:rsidR="007A5201">
        <w:t>1</w:t>
      </w:r>
      <w:r w:rsidR="00814CF4" w:rsidRPr="00932A2B">
        <w:t xml:space="preserve"> за своя сметка;</w:t>
      </w:r>
    </w:p>
    <w:p w14:paraId="7AAEFBAE" w14:textId="24B3296B" w:rsidR="00BD2A6C" w:rsidRDefault="00BD2A6C" w:rsidP="00BD2A6C">
      <w:pPr>
        <w:jc w:val="both"/>
      </w:pPr>
      <w:r>
        <w:t>(6) ИЗПЪЛНИТЕЛЯТ се задължава за своя сметка, преди подписването на приемо-предавателния протокол да извърши:</w:t>
      </w:r>
    </w:p>
    <w:p w14:paraId="25FA35AD" w14:textId="77777777" w:rsidR="00BD2A6C" w:rsidRDefault="00BD2A6C" w:rsidP="00BD2A6C">
      <w:pPr>
        <w:jc w:val="both"/>
      </w:pPr>
      <w:r>
        <w:t>1. отстраняване на всички евентуални неизправности;</w:t>
      </w:r>
    </w:p>
    <w:p w14:paraId="0AEA043E" w14:textId="77777777" w:rsidR="00BD2A6C" w:rsidRDefault="00BD2A6C" w:rsidP="00BD2A6C">
      <w:pPr>
        <w:jc w:val="both"/>
      </w:pPr>
      <w:r>
        <w:t>2. тестване на експлоатационните качества, за да докаже, че оборудването работи, съгласно техническите изисквания;</w:t>
      </w:r>
    </w:p>
    <w:p w14:paraId="47E252DB" w14:textId="4EB1828F" w:rsidR="00BD2A6C" w:rsidRPr="00932A2B" w:rsidRDefault="00BD2A6C" w:rsidP="00BD2A6C">
      <w:pPr>
        <w:jc w:val="both"/>
      </w:pPr>
      <w:r>
        <w:t>3. демонстриране на правилното функциониране, преди извършване на приемането.</w:t>
      </w:r>
    </w:p>
    <w:p w14:paraId="637A2D87" w14:textId="77777777" w:rsidR="00814CF4" w:rsidRPr="00932A2B" w:rsidRDefault="00814CF4" w:rsidP="00932A2B">
      <w:pPr>
        <w:jc w:val="both"/>
      </w:pPr>
    </w:p>
    <w:p w14:paraId="6131827C" w14:textId="312A5905" w:rsidR="00814CF4" w:rsidRPr="00932A2B" w:rsidRDefault="00FD23CE" w:rsidP="00932A2B">
      <w:pPr>
        <w:jc w:val="both"/>
      </w:pPr>
      <w:r w:rsidRPr="00932A2B">
        <w:t>Чл. 1</w:t>
      </w:r>
      <w:r w:rsidR="00891D2E" w:rsidRPr="00527C96">
        <w:rPr>
          <w:lang w:val="ru-RU"/>
        </w:rPr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</w:t>
      </w:r>
      <w:r w:rsidR="00C82579">
        <w:t xml:space="preserve">свързани с </w:t>
      </w:r>
      <w:r w:rsidR="00814CF4" w:rsidRPr="00932A2B">
        <w:t>този договор;</w:t>
      </w:r>
    </w:p>
    <w:p w14:paraId="4367C535" w14:textId="77777777" w:rsidR="00814CF4" w:rsidRPr="00932A2B" w:rsidRDefault="00814CF4" w:rsidP="00814CF4"/>
    <w:p w14:paraId="7F056D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4</w:t>
      </w:r>
      <w:r w:rsidR="00814CF4" w:rsidRPr="00932A2B">
        <w:t>. ИЗПЪЛНИТЕЛЯТ има право:</w:t>
      </w:r>
    </w:p>
    <w:p w14:paraId="0E3D18C7" w14:textId="77777777" w:rsidR="00814CF4" w:rsidRPr="00932A2B" w:rsidRDefault="00814CF4" w:rsidP="00EE364E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58EC4CC1" w14:textId="77777777" w:rsidR="00814CF4" w:rsidRPr="00932A2B" w:rsidRDefault="00814CF4" w:rsidP="00EE364E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7C49665F" w14:textId="77777777" w:rsidR="00814CF4" w:rsidRPr="00932A2B" w:rsidRDefault="00814CF4" w:rsidP="00EE364E">
      <w:pPr>
        <w:jc w:val="both"/>
      </w:pPr>
      <w:r w:rsidRPr="00932A2B">
        <w:t>(3) да получава информация от ВЪЗЛОЖИТЕЛЯ за условията на доставката в предвидените в този договор случаи;</w:t>
      </w:r>
    </w:p>
    <w:p w14:paraId="26E937AF" w14:textId="77777777" w:rsidR="00814CF4" w:rsidRPr="00932A2B" w:rsidRDefault="00814CF4" w:rsidP="00814CF4"/>
    <w:p w14:paraId="5C0A0113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5</w:t>
      </w:r>
      <w:r w:rsidR="00814CF4" w:rsidRPr="00932A2B">
        <w:t>. ВЪЗЛОЖИТЕЛЯТ се задължава:</w:t>
      </w:r>
    </w:p>
    <w:p w14:paraId="06D82134" w14:textId="77777777" w:rsidR="00814CF4" w:rsidRPr="00932A2B" w:rsidRDefault="00814CF4" w:rsidP="00EE364E">
      <w:pPr>
        <w:jc w:val="both"/>
      </w:pPr>
      <w:r w:rsidRPr="00932A2B">
        <w:t>(1) да заплати сумата по договора по реда и при условията в него;</w:t>
      </w:r>
    </w:p>
    <w:p w14:paraId="2C7E7F90" w14:textId="77777777" w:rsidR="00814CF4" w:rsidRPr="00932A2B" w:rsidRDefault="00814CF4" w:rsidP="00EE364E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0BF08F95" w14:textId="77777777" w:rsidR="00814CF4" w:rsidRPr="00932A2B" w:rsidRDefault="00814CF4" w:rsidP="00EE364E">
      <w:pPr>
        <w:jc w:val="both"/>
      </w:pPr>
      <w:r w:rsidRPr="00932A2B">
        <w:t>(3) да уведомява ИЗПЪЛНИТЕЛЯ в предвидените в този договор случаи;</w:t>
      </w:r>
    </w:p>
    <w:p w14:paraId="26C0F98F" w14:textId="77777777" w:rsidR="00814CF4" w:rsidRPr="00932A2B" w:rsidRDefault="00814CF4" w:rsidP="00814CF4"/>
    <w:p w14:paraId="54329FCA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6</w:t>
      </w:r>
      <w:r w:rsidR="00814CF4" w:rsidRPr="00932A2B">
        <w:t>. ВЪЗЛОЖИТЕЛЯТ има право:</w:t>
      </w:r>
    </w:p>
    <w:p w14:paraId="3528F51B" w14:textId="77777777" w:rsidR="00814CF4" w:rsidRPr="00932A2B" w:rsidRDefault="00814CF4" w:rsidP="00EE364E">
      <w:pPr>
        <w:jc w:val="both"/>
      </w:pPr>
      <w:r w:rsidRPr="00932A2B">
        <w:t>(1) да оказва текущ контрол при изпълнението на договора;</w:t>
      </w:r>
    </w:p>
    <w:p w14:paraId="7F4FD5C9" w14:textId="77777777" w:rsidR="00814CF4" w:rsidRDefault="00814CF4" w:rsidP="00EE364E">
      <w:pPr>
        <w:jc w:val="both"/>
      </w:pPr>
      <w:r w:rsidRPr="00932A2B">
        <w:t>(2) да иска от ИЗПЪЛНИТЕЛЯ да изпълни възложената доставката в срок, без отклонение от договореното и без недостатъци;</w:t>
      </w:r>
    </w:p>
    <w:p w14:paraId="34C97D13" w14:textId="77777777" w:rsidR="00932A2B" w:rsidRPr="00932A2B" w:rsidRDefault="00932A2B" w:rsidP="00814CF4"/>
    <w:p w14:paraId="30D021E3" w14:textId="77777777" w:rsidR="00814CF4" w:rsidRPr="00932A2B" w:rsidRDefault="00814CF4" w:rsidP="00814CF4"/>
    <w:p w14:paraId="3BB0CF1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lastRenderedPageBreak/>
        <w:t>VІ. ПРЕКРАТЯВАНЕ НА ДОГОВОРА.</w:t>
      </w:r>
    </w:p>
    <w:p w14:paraId="09058617" w14:textId="77777777" w:rsidR="00814CF4" w:rsidRPr="00932A2B" w:rsidRDefault="00814CF4" w:rsidP="00814CF4"/>
    <w:p w14:paraId="33F5E6F0" w14:textId="77777777" w:rsidR="00814CF4" w:rsidRPr="00932A2B" w:rsidRDefault="003D32B4" w:rsidP="00814CF4">
      <w:r w:rsidRPr="00932A2B">
        <w:t>Ч</w:t>
      </w:r>
      <w:r w:rsidR="00FD23CE" w:rsidRPr="00932A2B">
        <w:t xml:space="preserve">л. </w:t>
      </w:r>
      <w:r w:rsidR="00891D2E" w:rsidRPr="00527C96">
        <w:rPr>
          <w:lang w:val="ru-RU"/>
        </w:rPr>
        <w:t>17</w:t>
      </w:r>
      <w:r w:rsidR="00814CF4" w:rsidRPr="00932A2B">
        <w:t>. Настоящият договор се прекратява:</w:t>
      </w:r>
    </w:p>
    <w:p w14:paraId="7BA96312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C4A9A3C" w14:textId="77777777" w:rsidR="00814CF4" w:rsidRPr="00932A2B" w:rsidRDefault="00814CF4" w:rsidP="00932A2B">
      <w:pPr>
        <w:jc w:val="both"/>
      </w:pPr>
      <w:r w:rsidRPr="00932A2B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450BAA77" w14:textId="77777777" w:rsidR="00814CF4" w:rsidRPr="00932A2B" w:rsidRDefault="00814CF4" w:rsidP="00932A2B">
      <w:pPr>
        <w:jc w:val="both"/>
      </w:pPr>
      <w:r w:rsidRPr="00932A2B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6B9779AF" w14:textId="77777777" w:rsidR="00814CF4" w:rsidRPr="00932A2B" w:rsidRDefault="00814CF4" w:rsidP="00814CF4"/>
    <w:p w14:paraId="2D24225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VІI. НЕПРЕОДОЛИМА СИЛА.</w:t>
      </w:r>
    </w:p>
    <w:p w14:paraId="5E462F82" w14:textId="77777777" w:rsidR="00814CF4" w:rsidRPr="00932A2B" w:rsidRDefault="00814CF4" w:rsidP="00814CF4"/>
    <w:p w14:paraId="45996824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18</w:t>
      </w:r>
      <w:r w:rsidR="00814CF4" w:rsidRPr="00932A2B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960A44" w:rsidRPr="00932A2B">
        <w:t xml:space="preserve"> </w:t>
      </w:r>
      <w:r w:rsidR="00814CF4" w:rsidRPr="00932A2B">
        <w:t>действат такива обстоятелства;</w:t>
      </w:r>
    </w:p>
    <w:p w14:paraId="293D05B8" w14:textId="77777777" w:rsidR="00814CF4" w:rsidRPr="00932A2B" w:rsidRDefault="00814CF4" w:rsidP="00814CF4"/>
    <w:p w14:paraId="2511391D" w14:textId="77777777" w:rsidR="00814CF4" w:rsidRPr="00932A2B" w:rsidRDefault="00FD23CE" w:rsidP="00286790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20C8DC23" w14:textId="77777777" w:rsidR="00814CF4" w:rsidRPr="00932A2B" w:rsidRDefault="00814CF4" w:rsidP="00286790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54B1F2F2" w14:textId="77777777" w:rsidR="00814CF4" w:rsidRPr="00932A2B" w:rsidRDefault="00814CF4" w:rsidP="00286790">
      <w:pPr>
        <w:jc w:val="both"/>
      </w:pPr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49C20BA6" w14:textId="6913DF92" w:rsidR="00814CF4" w:rsidRPr="00932A2B" w:rsidRDefault="00814CF4" w:rsidP="00286790">
      <w:pPr>
        <w:jc w:val="both"/>
      </w:pPr>
      <w:r w:rsidRPr="00932A2B">
        <w:t>(3) докато трае непреодолимата сила, изпълнението на задължението се спира</w:t>
      </w:r>
      <w:r w:rsidR="00286790">
        <w:t>;</w:t>
      </w:r>
    </w:p>
    <w:p w14:paraId="3445C210" w14:textId="77777777" w:rsidR="00814CF4" w:rsidRPr="00932A2B" w:rsidRDefault="00814CF4" w:rsidP="00286790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332A2B8" w14:textId="77777777" w:rsidR="00814CF4" w:rsidRPr="00932A2B" w:rsidRDefault="00814CF4" w:rsidP="00286790">
      <w:pPr>
        <w:jc w:val="both"/>
      </w:pPr>
      <w:r w:rsidRPr="00932A2B">
        <w:t>(5) липсата на парични средства не представлява непреодолима сила;</w:t>
      </w:r>
    </w:p>
    <w:p w14:paraId="789974E9" w14:textId="77777777" w:rsidR="00814CF4" w:rsidRPr="00932A2B" w:rsidRDefault="00814CF4" w:rsidP="00286790">
      <w:pPr>
        <w:jc w:val="both"/>
      </w:pPr>
    </w:p>
    <w:p w14:paraId="32270974" w14:textId="77777777" w:rsidR="00814CF4" w:rsidRPr="00932A2B" w:rsidRDefault="00FD23CE" w:rsidP="00286790">
      <w:pPr>
        <w:jc w:val="both"/>
      </w:pPr>
      <w:r w:rsidRPr="00932A2B">
        <w:t>Чл. 2</w:t>
      </w:r>
      <w:r w:rsidR="00891D2E" w:rsidRPr="00527C96">
        <w:rPr>
          <w:lang w:val="ru-RU"/>
        </w:rPr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1EA275E5" w14:textId="77777777" w:rsidR="00814CF4" w:rsidRPr="00932A2B" w:rsidRDefault="00814CF4" w:rsidP="00286790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599181FF" w14:textId="77777777" w:rsidR="00814CF4" w:rsidRDefault="00814CF4" w:rsidP="00286790">
      <w:pPr>
        <w:jc w:val="both"/>
      </w:pPr>
      <w:r w:rsidRPr="00932A2B">
        <w:t>(2) ефектът от това събитие е могъл да бъде избегнат или намален с полагане на всички разумни грижи;</w:t>
      </w:r>
    </w:p>
    <w:p w14:paraId="3E34E921" w14:textId="77777777" w:rsidR="00606708" w:rsidRDefault="00606708" w:rsidP="00814CF4"/>
    <w:p w14:paraId="0EE07A7F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54C81601" w14:textId="77777777" w:rsidR="00606708" w:rsidRDefault="00606708" w:rsidP="00606708">
      <w:pPr>
        <w:jc w:val="both"/>
        <w:rPr>
          <w:color w:val="FF0000"/>
        </w:rPr>
      </w:pPr>
    </w:p>
    <w:p w14:paraId="1B01033A" w14:textId="10A73A0F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 с изключение на задълженията, произтичащи от разде</w:t>
      </w:r>
      <w:r w:rsidR="00393B21">
        <w:t xml:space="preserve">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10E579E7" w14:textId="0FD1DD85" w:rsidR="00393B21" w:rsidRDefault="009E476D" w:rsidP="00EE364E">
      <w:pPr>
        <w:shd w:val="clear" w:color="auto" w:fill="FFFFFF"/>
        <w:jc w:val="both"/>
      </w:pPr>
      <w:r>
        <w:t xml:space="preserve">(2) </w:t>
      </w:r>
      <w:r w:rsidR="00393B21" w:rsidRPr="00C56155">
        <w:t>При пълно неизпълнение на задълженията, произти</w:t>
      </w:r>
      <w:r w:rsidR="00953D38">
        <w:t xml:space="preserve">чащи от раздел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</w:rPr>
        <w:t>ИЗПЪЛНИТЕЛЯТ</w:t>
      </w:r>
      <w:r w:rsidR="00393B21" w:rsidRPr="00C56155">
        <w:t xml:space="preserve"> дължи неустойка в размер до 5 % (пет на сто) от цената на договора.</w:t>
      </w:r>
    </w:p>
    <w:p w14:paraId="4F1E294D" w14:textId="183FAAC6" w:rsidR="00393B21" w:rsidRPr="00527C96" w:rsidRDefault="009E476D" w:rsidP="00EE364E">
      <w:pPr>
        <w:shd w:val="clear" w:color="auto" w:fill="FFFFFF"/>
        <w:jc w:val="both"/>
        <w:rPr>
          <w:lang w:val="ru-RU"/>
        </w:rPr>
      </w:pPr>
      <w:r w:rsidRPr="009E476D">
        <w:rPr>
          <w:bCs/>
        </w:rPr>
        <w:lastRenderedPageBreak/>
        <w:t>(3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532347FD" w14:textId="77777777" w:rsidR="00606708" w:rsidRDefault="00606708" w:rsidP="00606708">
      <w:pPr>
        <w:jc w:val="both"/>
      </w:pPr>
    </w:p>
    <w:p w14:paraId="0B8D86A9" w14:textId="77777777" w:rsidR="00606708" w:rsidRDefault="00606708" w:rsidP="00606708">
      <w:pPr>
        <w:jc w:val="both"/>
      </w:pPr>
      <w:r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25E8B56F" w14:textId="77777777" w:rsidR="00606708" w:rsidRDefault="00606708" w:rsidP="00606708"/>
    <w:p w14:paraId="6B852F73" w14:textId="77777777" w:rsidR="00606708" w:rsidRDefault="00606708" w:rsidP="00606708">
      <w:pPr>
        <w:jc w:val="both"/>
        <w:rPr>
          <w:b/>
        </w:rPr>
      </w:pPr>
      <w:r>
        <w:rPr>
          <w:b/>
        </w:rPr>
        <w:t>IХ. ПРИЕМАНЕ.</w:t>
      </w:r>
    </w:p>
    <w:p w14:paraId="6F7A3D98" w14:textId="77777777" w:rsidR="00606708" w:rsidRDefault="00606708" w:rsidP="00606708">
      <w:pPr>
        <w:jc w:val="both"/>
      </w:pPr>
    </w:p>
    <w:p w14:paraId="3F99E2EF" w14:textId="77777777" w:rsidR="00606708" w:rsidRDefault="00606708" w:rsidP="00606708">
      <w:pPr>
        <w:jc w:val="both"/>
      </w:pPr>
      <w:r>
        <w:t>Чл. 2</w:t>
      </w:r>
      <w:r w:rsidR="00725D44">
        <w:t>3</w:t>
      </w:r>
      <w:r>
        <w:t>. Приемането на доставката се извършва с двустранно подписан окончателен приемо-предавателен протокол.</w:t>
      </w:r>
    </w:p>
    <w:p w14:paraId="0DA3C843" w14:textId="77777777" w:rsidR="00606708" w:rsidRDefault="00606708" w:rsidP="00606708">
      <w:pPr>
        <w:jc w:val="both"/>
      </w:pPr>
    </w:p>
    <w:p w14:paraId="5F467938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2DA5531B" w14:textId="77777777" w:rsidR="00606708" w:rsidRDefault="00606708" w:rsidP="00606708">
      <w:pPr>
        <w:jc w:val="both"/>
      </w:pPr>
    </w:p>
    <w:p w14:paraId="3A71ECA7" w14:textId="012BFB48" w:rsidR="00606708" w:rsidRDefault="007A5201" w:rsidP="00606708">
      <w:pPr>
        <w:jc w:val="both"/>
        <w:rPr>
          <w:b/>
        </w:rPr>
      </w:pPr>
      <w:r>
        <w:rPr>
          <w:b/>
        </w:rPr>
        <w:t>Х. ГАРАНЦИОНН</w:t>
      </w:r>
      <w:r w:rsidR="00BD2A6C">
        <w:rPr>
          <w:b/>
        </w:rPr>
        <w:t>А ОТГОВОРНОСТ И ОБСЛУЖВАНЕ</w:t>
      </w:r>
      <w:r w:rsidR="00606708">
        <w:rPr>
          <w:b/>
        </w:rPr>
        <w:t>.</w:t>
      </w:r>
    </w:p>
    <w:p w14:paraId="3F90A533" w14:textId="7B85B4FB" w:rsidR="0036706E" w:rsidRDefault="00606708" w:rsidP="007A5201">
      <w:pPr>
        <w:jc w:val="both"/>
      </w:pPr>
      <w:r>
        <w:t>Чл. 2</w:t>
      </w:r>
      <w:r w:rsidR="00725D44">
        <w:t>5</w:t>
      </w:r>
      <w:r>
        <w:t>.</w:t>
      </w:r>
      <w:bookmarkStart w:id="1" w:name="_Hlk50727957"/>
      <w:r w:rsidR="006B0F79">
        <w:t xml:space="preserve"> (1) Гаранционен срок:</w:t>
      </w:r>
      <w:r w:rsidR="006868D3" w:rsidRPr="006868D3">
        <w:rPr>
          <w:lang w:val="ru-RU"/>
        </w:rPr>
        <w:t xml:space="preserve"> </w:t>
      </w:r>
      <w:r>
        <w:t>ИЗПЪЛНИТЕЛЯТ се задължава да предостави гаранционно обслужване на доставени</w:t>
      </w:r>
      <w:r w:rsidR="006B0F79">
        <w:t>те</w:t>
      </w:r>
      <w:r>
        <w:t xml:space="preserve"> актив</w:t>
      </w:r>
      <w:r w:rsidR="006B0F79">
        <w:t>и</w:t>
      </w:r>
      <w:r>
        <w:t xml:space="preserve"> за срок от ………… календарни месеца</w:t>
      </w:r>
      <w:r w:rsidR="007A5201">
        <w:t xml:space="preserve">, считано от датата на подписването на </w:t>
      </w:r>
      <w:r w:rsidR="00D67773">
        <w:t>приемо-предавателния протокол</w:t>
      </w:r>
      <w:r>
        <w:t>.</w:t>
      </w:r>
      <w:bookmarkEnd w:id="1"/>
    </w:p>
    <w:p w14:paraId="4934D7CF" w14:textId="4B08F2B8" w:rsidR="006B0F79" w:rsidRPr="0036706E" w:rsidRDefault="006B0F79" w:rsidP="007A5201">
      <w:pPr>
        <w:jc w:val="both"/>
      </w:pPr>
      <w:r>
        <w:t xml:space="preserve">(2) Време за </w:t>
      </w:r>
      <w:r w:rsidR="005E0B0F">
        <w:t>отстраняване на</w:t>
      </w:r>
      <w:r>
        <w:t xml:space="preserve"> повреда: ИЗПЪЛНИТЕЛЯТ се задължава да </w:t>
      </w:r>
      <w:r w:rsidR="005E0B0F">
        <w:t>отстрани</w:t>
      </w:r>
      <w:r>
        <w:t xml:space="preserve"> повреда</w:t>
      </w:r>
      <w:r w:rsidR="005E0B0F">
        <w:t>/проблем</w:t>
      </w:r>
      <w:r>
        <w:t xml:space="preserve"> за време ................ часа, </w:t>
      </w:r>
      <w:r w:rsidRPr="006B0F79">
        <w:rPr>
          <w:bCs/>
        </w:rPr>
        <w:t>считано от получаване на известие по електронна поща за повреда от възложителя до изпълнителя.</w:t>
      </w:r>
      <w:r>
        <w:rPr>
          <w:bCs/>
        </w:rPr>
        <w:t xml:space="preserve"> </w:t>
      </w:r>
    </w:p>
    <w:p w14:paraId="367DF9A3" w14:textId="77777777" w:rsidR="00606708" w:rsidRDefault="00606708" w:rsidP="00606708"/>
    <w:p w14:paraId="19DEA282" w14:textId="77777777" w:rsidR="00606708" w:rsidRDefault="00606708" w:rsidP="00606708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0D0D02DD" w14:textId="77777777" w:rsidR="00606708" w:rsidRDefault="00606708" w:rsidP="00606708">
      <w:pPr>
        <w:jc w:val="both"/>
      </w:pPr>
    </w:p>
    <w:p w14:paraId="47337D26" w14:textId="77777777" w:rsidR="00606708" w:rsidRDefault="00606708" w:rsidP="00606708">
      <w:pPr>
        <w:jc w:val="both"/>
      </w:pPr>
      <w:r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1D5502BC" w14:textId="77777777" w:rsidR="00606708" w:rsidRDefault="00606708" w:rsidP="00606708">
      <w:pPr>
        <w:jc w:val="both"/>
      </w:pPr>
    </w:p>
    <w:p w14:paraId="6156974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51F736DE" w14:textId="77777777" w:rsidR="00606708" w:rsidRDefault="00606708" w:rsidP="00606708">
      <w:pPr>
        <w:jc w:val="both"/>
      </w:pPr>
    </w:p>
    <w:p w14:paraId="1400D0F2" w14:textId="1D0AB8E8" w:rsidR="00606708" w:rsidRDefault="00606708" w:rsidP="00606708">
      <w:pPr>
        <w:jc w:val="both"/>
      </w:pPr>
      <w:r>
        <w:t>Чл.</w:t>
      </w:r>
      <w:r w:rsidR="00850578">
        <w:t xml:space="preserve"> </w:t>
      </w:r>
      <w:r>
        <w:t>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58066DF7" w14:textId="77777777" w:rsidR="00606708" w:rsidRDefault="00606708" w:rsidP="00606708">
      <w:pPr>
        <w:jc w:val="both"/>
      </w:pPr>
    </w:p>
    <w:p w14:paraId="09B58B07" w14:textId="3108A4F5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</w:t>
      </w:r>
      <w:r w:rsidR="00822358">
        <w:t xml:space="preserve"> </w:t>
      </w:r>
      <w:r>
        <w:t>Настоящият договор се подписа в 2 еднообразни екземпляра – по един за всяка една от страните;</w:t>
      </w:r>
    </w:p>
    <w:p w14:paraId="14A34D68" w14:textId="77777777" w:rsidR="00606708" w:rsidRDefault="00606708" w:rsidP="00606708">
      <w:pPr>
        <w:jc w:val="both"/>
      </w:pPr>
    </w:p>
    <w:p w14:paraId="57DD5BA8" w14:textId="4F281D16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621223CE" w14:textId="52023EAE" w:rsidR="00814CF4" w:rsidRDefault="00814CF4" w:rsidP="00C82579">
      <w:pPr>
        <w:pStyle w:val="ListParagraph"/>
        <w:numPr>
          <w:ilvl w:val="0"/>
          <w:numId w:val="8"/>
        </w:numPr>
        <w:jc w:val="both"/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3B2B7872" w14:textId="72CA38AD" w:rsidR="00C87AB1" w:rsidRDefault="006868D3" w:rsidP="00C82579">
      <w:pPr>
        <w:pStyle w:val="ListParagraph"/>
        <w:numPr>
          <w:ilvl w:val="0"/>
          <w:numId w:val="8"/>
        </w:numPr>
        <w:jc w:val="both"/>
      </w:pPr>
      <w:r w:rsidRPr="006868D3">
        <w:t xml:space="preserve">Условията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C87AB1">
        <w:t>(Приложение 2);</w:t>
      </w:r>
    </w:p>
    <w:p w14:paraId="26821E37" w14:textId="77777777" w:rsidR="00822358" w:rsidRDefault="00822358" w:rsidP="00822358">
      <w:pPr>
        <w:pStyle w:val="ListParagraph"/>
      </w:pPr>
    </w:p>
    <w:p w14:paraId="7BB74BA0" w14:textId="77777777" w:rsidR="00814CF4" w:rsidRPr="00932A2B" w:rsidRDefault="00814CF4" w:rsidP="00814CF4"/>
    <w:p w14:paraId="41DD26BF" w14:textId="7B58ECA3" w:rsidR="00814CF4" w:rsidRPr="00527C96" w:rsidRDefault="00814CF4" w:rsidP="00EE364E">
      <w:pPr>
        <w:jc w:val="both"/>
        <w:rPr>
          <w:lang w:val="ru-RU"/>
        </w:rPr>
      </w:pPr>
      <w:r w:rsidRPr="00932A2B">
        <w:lastRenderedPageBreak/>
        <w:t>Лице за к</w:t>
      </w:r>
      <w:r w:rsidR="006A115B" w:rsidRPr="00932A2B">
        <w:t>онтакт от страна на ВЪЗЛОЖИТЕЛЯ</w:t>
      </w:r>
      <w:r w:rsidRPr="00932A2B">
        <w:t>:</w:t>
      </w:r>
      <w:r w:rsidR="00EA474F" w:rsidRPr="00932A2B">
        <w:t xml:space="preserve"> </w:t>
      </w:r>
      <w:r w:rsidR="006868D3">
        <w:t>Иван Иванов</w:t>
      </w:r>
      <w:r w:rsidR="00822358">
        <w:t xml:space="preserve">, </w:t>
      </w:r>
      <w:r w:rsidR="001C4BFA">
        <w:rPr>
          <w:b/>
          <w:lang w:val="ru-RU"/>
        </w:rPr>
        <w:t>«</w:t>
      </w:r>
      <w:r w:rsidR="006868D3">
        <w:rPr>
          <w:b/>
          <w:lang w:val="ru-RU"/>
        </w:rPr>
        <w:t>Зообука</w:t>
      </w:r>
      <w:r w:rsidR="001C4BFA">
        <w:rPr>
          <w:b/>
          <w:lang w:val="ru-RU"/>
        </w:rPr>
        <w:t xml:space="preserve">» </w:t>
      </w:r>
      <w:r w:rsidR="005D789E">
        <w:rPr>
          <w:b/>
          <w:lang w:val="ru-RU"/>
        </w:rPr>
        <w:t>ОО</w:t>
      </w:r>
      <w:r w:rsidR="001C4BFA">
        <w:rPr>
          <w:b/>
          <w:lang w:val="ru-RU"/>
        </w:rPr>
        <w:t>Д</w:t>
      </w:r>
      <w:r w:rsidR="005D789E" w:rsidRPr="005D789E">
        <w:rPr>
          <w:bCs/>
        </w:rPr>
        <w:t>, адрес за кореспонденция чрез препоръчано писмо</w:t>
      </w:r>
      <w:r w:rsidR="00C87AB1">
        <w:rPr>
          <w:bCs/>
        </w:rPr>
        <w:t xml:space="preserve">, лично </w:t>
      </w:r>
      <w:r w:rsidR="005D789E">
        <w:rPr>
          <w:bCs/>
        </w:rPr>
        <w:t>и</w:t>
      </w:r>
      <w:r w:rsidR="00C87AB1">
        <w:rPr>
          <w:bCs/>
        </w:rPr>
        <w:t>ли</w:t>
      </w:r>
      <w:r w:rsidR="005D789E">
        <w:rPr>
          <w:bCs/>
        </w:rPr>
        <w:t xml:space="preserve"> по куриер:</w:t>
      </w:r>
      <w:r w:rsidR="005D789E" w:rsidRPr="005D789E">
        <w:rPr>
          <w:bCs/>
        </w:rPr>
        <w:t xml:space="preserve"> гр. </w:t>
      </w:r>
      <w:r w:rsidR="007128A1">
        <w:rPr>
          <w:bCs/>
        </w:rPr>
        <w:t>Казанлък, ул. Опълченска 30</w:t>
      </w:r>
      <w:r w:rsidR="005D789E" w:rsidRPr="005D789E">
        <w:rPr>
          <w:bCs/>
        </w:rPr>
        <w:t>,</w:t>
      </w:r>
      <w:r w:rsidR="005D789E">
        <w:rPr>
          <w:bCs/>
        </w:rPr>
        <w:t xml:space="preserve"> </w:t>
      </w:r>
      <w:r w:rsidR="005D789E" w:rsidRPr="005D789E">
        <w:rPr>
          <w:bCs/>
        </w:rPr>
        <w:t>електронна поща:</w:t>
      </w:r>
      <w:r w:rsidR="005D789E">
        <w:rPr>
          <w:bCs/>
        </w:rPr>
        <w:t xml:space="preserve"> </w:t>
      </w:r>
      <w:hyperlink r:id="rId7" w:history="1">
        <w:r w:rsidR="007128A1" w:rsidRPr="00792643">
          <w:rPr>
            <w:rStyle w:val="Hyperlink"/>
          </w:rPr>
          <w:t>ivanskikz@gmail.com</w:t>
        </w:r>
      </w:hyperlink>
      <w:r w:rsidR="007128A1">
        <w:t xml:space="preserve"> </w:t>
      </w:r>
    </w:p>
    <w:p w14:paraId="5C243D55" w14:textId="77777777" w:rsidR="00814CF4" w:rsidRPr="00932A2B" w:rsidRDefault="00814CF4" w:rsidP="00EE364E">
      <w:pPr>
        <w:jc w:val="both"/>
      </w:pPr>
    </w:p>
    <w:p w14:paraId="7551DECF" w14:textId="41C5161B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6A115B" w:rsidRPr="00932A2B">
        <w:t xml:space="preserve"> 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1C4BFA" w:rsidRPr="00780587">
        <w:rPr>
          <w:spacing w:val="4"/>
        </w:rPr>
        <w:t xml:space="preserve">  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DDB1D8" w14:textId="77777777" w:rsidR="00814CF4" w:rsidRPr="00932A2B" w:rsidRDefault="00814CF4" w:rsidP="00814CF4"/>
    <w:p w14:paraId="33FC950B" w14:textId="77777777" w:rsidR="00EA474F" w:rsidRPr="00932A2B" w:rsidRDefault="00EA474F" w:rsidP="00814CF4"/>
    <w:p w14:paraId="7BEE9E36" w14:textId="77777777" w:rsidR="00EA474F" w:rsidRPr="00932A2B" w:rsidRDefault="00EA474F" w:rsidP="00814CF4"/>
    <w:p w14:paraId="0C3867F2" w14:textId="77777777" w:rsidR="00EA474F" w:rsidRPr="00932A2B" w:rsidRDefault="00EA474F" w:rsidP="00814CF4"/>
    <w:p w14:paraId="6AF858CC" w14:textId="77777777" w:rsidR="00814CF4" w:rsidRPr="00932A2B" w:rsidRDefault="00814CF4" w:rsidP="00814CF4"/>
    <w:p w14:paraId="5473788E" w14:textId="77777777" w:rsidR="00814CF4" w:rsidRPr="00932A2B" w:rsidRDefault="006A115B" w:rsidP="00814CF4">
      <w:r w:rsidRPr="00932A2B">
        <w:t>ВЪЗЛОЖИТЕЛ: ……………</w:t>
      </w:r>
      <w:r w:rsidR="00814CF4" w:rsidRPr="00932A2B">
        <w:tab/>
      </w:r>
      <w:r w:rsidRPr="00932A2B">
        <w:t xml:space="preserve">              </w:t>
      </w:r>
      <w:r w:rsidR="00814CF4" w:rsidRPr="00932A2B">
        <w:t>ИЗПЪЛНИТЕЛ:</w:t>
      </w:r>
      <w:r w:rsidRPr="00932A2B">
        <w:t xml:space="preserve"> ………………</w:t>
      </w:r>
    </w:p>
    <w:p w14:paraId="6CE4AF88" w14:textId="77777777" w:rsidR="00814CF4" w:rsidRPr="00932A2B" w:rsidRDefault="00814CF4" w:rsidP="006A115B">
      <w:r w:rsidRPr="00932A2B">
        <w:t xml:space="preserve">      </w:t>
      </w:r>
      <w:r w:rsidRPr="00932A2B">
        <w:tab/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B797" w14:textId="77777777" w:rsidR="00EA302B" w:rsidRDefault="00EA302B" w:rsidP="00C5450D">
      <w:r>
        <w:separator/>
      </w:r>
    </w:p>
  </w:endnote>
  <w:endnote w:type="continuationSeparator" w:id="0">
    <w:p w14:paraId="507A422E" w14:textId="77777777" w:rsidR="00EA302B" w:rsidRDefault="00EA302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7FB4" w14:textId="642CD6EC" w:rsidR="00923371" w:rsidRPr="00527C96" w:rsidRDefault="00527C96" w:rsidP="00527C96">
    <w:pPr>
      <w:pStyle w:val="Footer"/>
      <w:ind w:right="360"/>
      <w:jc w:val="center"/>
      <w:rPr>
        <w:i/>
        <w:iCs/>
      </w:rPr>
    </w:pPr>
    <w:bookmarkStart w:id="2" w:name="_Hlk201843831"/>
    <w:bookmarkStart w:id="3" w:name="_Hlk201843832"/>
    <w:r w:rsidRPr="006900C1">
      <w:rPr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48CF" w14:textId="77777777" w:rsidR="00EA302B" w:rsidRDefault="00EA302B" w:rsidP="00C5450D">
      <w:r>
        <w:separator/>
      </w:r>
    </w:p>
  </w:footnote>
  <w:footnote w:type="continuationSeparator" w:id="0">
    <w:p w14:paraId="0294BE23" w14:textId="77777777" w:rsidR="00EA302B" w:rsidRDefault="00EA302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527C96" w14:paraId="2DE22A39" w14:textId="77777777" w:rsidTr="00527C96">
      <w:tc>
        <w:tcPr>
          <w:tcW w:w="4531" w:type="dxa"/>
          <w:vAlign w:val="center"/>
          <w:hideMark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C96" w14:paraId="352A629D" w14:textId="77777777">
            <w:tc>
              <w:tcPr>
                <w:tcW w:w="4531" w:type="dxa"/>
                <w:vAlign w:val="center"/>
                <w:hideMark/>
              </w:tcPr>
              <w:p w14:paraId="036A02F3" w14:textId="1A2CF3D9" w:rsidR="00527C96" w:rsidRDefault="00527C96" w:rsidP="00527C96">
                <w:pPr>
                  <w:widowControl w:val="0"/>
                  <w:spacing w:before="100" w:after="100"/>
                  <w:rPr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642F312" wp14:editId="00923B8D">
                      <wp:extent cx="2293620" cy="480060"/>
                      <wp:effectExtent l="0" t="0" r="0" b="0"/>
                      <wp:docPr id="326135371" name="Picture 10" descr="Blue text on a white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135371" name="Picture 10" descr="Blue text on a white background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4FFD210" w14:textId="4A18876B" w:rsidR="00527C96" w:rsidRDefault="00527C96" w:rsidP="00527C96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7173D2C7" wp14:editId="05034281">
                      <wp:extent cx="2308860" cy="640080"/>
                      <wp:effectExtent l="0" t="0" r="0" b="7620"/>
                      <wp:docPr id="596775509" name="Picture 9" descr="A black background with white text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775509" name="Picture 9" descr="A black background with white text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1600B8" w14:textId="77777777" w:rsidR="00527C96" w:rsidRDefault="00527C96" w:rsidP="00527C96">
          <w:pPr>
            <w:widowControl w:val="0"/>
            <w:spacing w:before="100" w:after="100"/>
            <w:rPr>
              <w:rFonts w:ascii="HebarU" w:hAnsi="HebarU"/>
              <w:lang w:eastAsia="en-US"/>
            </w:rPr>
          </w:pPr>
        </w:p>
      </w:tc>
      <w:tc>
        <w:tcPr>
          <w:tcW w:w="5688" w:type="dxa"/>
          <w:vAlign w:val="center"/>
        </w:tcPr>
        <w:p w14:paraId="05266AF7" w14:textId="77777777" w:rsidR="00527C96" w:rsidRDefault="00527C96" w:rsidP="00527C96">
          <w:pPr>
            <w:widowControl w:val="0"/>
            <w:spacing w:before="100" w:after="100"/>
            <w:jc w:val="right"/>
          </w:pPr>
        </w:p>
      </w:tc>
    </w:tr>
  </w:tbl>
  <w:p w14:paraId="0F2441BC" w14:textId="2F46AE9D" w:rsidR="00C5450D" w:rsidRDefault="00C5450D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7CFA8A4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9809461">
    <w:abstractNumId w:val="0"/>
  </w:num>
  <w:num w:numId="2" w16cid:durableId="923219101">
    <w:abstractNumId w:val="5"/>
  </w:num>
  <w:num w:numId="3" w16cid:durableId="629895576">
    <w:abstractNumId w:val="6"/>
  </w:num>
  <w:num w:numId="4" w16cid:durableId="1669165757">
    <w:abstractNumId w:val="7"/>
  </w:num>
  <w:num w:numId="5" w16cid:durableId="1842038069">
    <w:abstractNumId w:val="4"/>
  </w:num>
  <w:num w:numId="6" w16cid:durableId="1876624364">
    <w:abstractNumId w:val="3"/>
  </w:num>
  <w:num w:numId="7" w16cid:durableId="1848903675">
    <w:abstractNumId w:val="1"/>
  </w:num>
  <w:num w:numId="8" w16cid:durableId="66987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04CDF"/>
    <w:rsid w:val="000078E2"/>
    <w:rsid w:val="0002221C"/>
    <w:rsid w:val="0003541A"/>
    <w:rsid w:val="00044E19"/>
    <w:rsid w:val="00044F53"/>
    <w:rsid w:val="00047DDE"/>
    <w:rsid w:val="00070E16"/>
    <w:rsid w:val="00072345"/>
    <w:rsid w:val="000A2820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766D"/>
    <w:rsid w:val="001554FA"/>
    <w:rsid w:val="00157000"/>
    <w:rsid w:val="001655A7"/>
    <w:rsid w:val="0016594E"/>
    <w:rsid w:val="00182C61"/>
    <w:rsid w:val="00183001"/>
    <w:rsid w:val="001830FC"/>
    <w:rsid w:val="001927ED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71E7C"/>
    <w:rsid w:val="002817BD"/>
    <w:rsid w:val="00281C22"/>
    <w:rsid w:val="00285A16"/>
    <w:rsid w:val="00286790"/>
    <w:rsid w:val="002900C1"/>
    <w:rsid w:val="0029225E"/>
    <w:rsid w:val="00296B51"/>
    <w:rsid w:val="002A7807"/>
    <w:rsid w:val="002A785F"/>
    <w:rsid w:val="002C3C38"/>
    <w:rsid w:val="002C5A74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6706E"/>
    <w:rsid w:val="00372826"/>
    <w:rsid w:val="00376F9C"/>
    <w:rsid w:val="00381F14"/>
    <w:rsid w:val="00393B21"/>
    <w:rsid w:val="003A205E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5F12"/>
    <w:rsid w:val="004C7BF5"/>
    <w:rsid w:val="004D03D9"/>
    <w:rsid w:val="004E09B2"/>
    <w:rsid w:val="004E3AF1"/>
    <w:rsid w:val="004F106D"/>
    <w:rsid w:val="00517A74"/>
    <w:rsid w:val="00527C96"/>
    <w:rsid w:val="00560048"/>
    <w:rsid w:val="0056607A"/>
    <w:rsid w:val="0057240E"/>
    <w:rsid w:val="005910F7"/>
    <w:rsid w:val="0059310D"/>
    <w:rsid w:val="005956BB"/>
    <w:rsid w:val="005A3175"/>
    <w:rsid w:val="005B71CC"/>
    <w:rsid w:val="005C31BB"/>
    <w:rsid w:val="005D789E"/>
    <w:rsid w:val="005E0B0F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868D3"/>
    <w:rsid w:val="006A115B"/>
    <w:rsid w:val="006B0856"/>
    <w:rsid w:val="006B0F79"/>
    <w:rsid w:val="006B0FEA"/>
    <w:rsid w:val="006B15FC"/>
    <w:rsid w:val="006B3675"/>
    <w:rsid w:val="006B7C00"/>
    <w:rsid w:val="006D1D51"/>
    <w:rsid w:val="0070598B"/>
    <w:rsid w:val="00706AED"/>
    <w:rsid w:val="007128A1"/>
    <w:rsid w:val="007128F9"/>
    <w:rsid w:val="00713782"/>
    <w:rsid w:val="00725D44"/>
    <w:rsid w:val="00731059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6FF"/>
    <w:rsid w:val="008D31A2"/>
    <w:rsid w:val="008D5369"/>
    <w:rsid w:val="008F1A1B"/>
    <w:rsid w:val="008F259C"/>
    <w:rsid w:val="008F31A2"/>
    <w:rsid w:val="0090408E"/>
    <w:rsid w:val="00916E13"/>
    <w:rsid w:val="009179FE"/>
    <w:rsid w:val="00917F2A"/>
    <w:rsid w:val="00923371"/>
    <w:rsid w:val="00932A2B"/>
    <w:rsid w:val="00942212"/>
    <w:rsid w:val="00943F6E"/>
    <w:rsid w:val="00944453"/>
    <w:rsid w:val="00953D38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476D"/>
    <w:rsid w:val="009E6D4A"/>
    <w:rsid w:val="00A32455"/>
    <w:rsid w:val="00A34725"/>
    <w:rsid w:val="00A40461"/>
    <w:rsid w:val="00A47199"/>
    <w:rsid w:val="00A47FD5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D7924"/>
    <w:rsid w:val="00BF03F3"/>
    <w:rsid w:val="00C0763C"/>
    <w:rsid w:val="00C12ECE"/>
    <w:rsid w:val="00C2158E"/>
    <w:rsid w:val="00C37E2E"/>
    <w:rsid w:val="00C47E65"/>
    <w:rsid w:val="00C53060"/>
    <w:rsid w:val="00C5450D"/>
    <w:rsid w:val="00C60A25"/>
    <w:rsid w:val="00C70B4B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37ADE"/>
    <w:rsid w:val="00D4186C"/>
    <w:rsid w:val="00D476D8"/>
    <w:rsid w:val="00D64D9F"/>
    <w:rsid w:val="00D6776B"/>
    <w:rsid w:val="00D67773"/>
    <w:rsid w:val="00D729B3"/>
    <w:rsid w:val="00D733CB"/>
    <w:rsid w:val="00D7413B"/>
    <w:rsid w:val="00DA09EE"/>
    <w:rsid w:val="00DA1482"/>
    <w:rsid w:val="00DA4479"/>
    <w:rsid w:val="00DA70C3"/>
    <w:rsid w:val="00DC681F"/>
    <w:rsid w:val="00DD5FF0"/>
    <w:rsid w:val="00DD6B08"/>
    <w:rsid w:val="00DE6738"/>
    <w:rsid w:val="00DF443F"/>
    <w:rsid w:val="00DF5CBB"/>
    <w:rsid w:val="00E138AA"/>
    <w:rsid w:val="00E27A9E"/>
    <w:rsid w:val="00E36772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302B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E55"/>
    <w:rsid w:val="00F57B96"/>
    <w:rsid w:val="00F93E72"/>
    <w:rsid w:val="00FD23CE"/>
    <w:rsid w:val="00FD277C"/>
    <w:rsid w:val="00FE5237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EDDE6F"/>
  <w15:docId w15:val="{36620416-9D65-48E5-8737-C67196CD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skik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1628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Flexy Pro</cp:lastModifiedBy>
  <cp:revision>6</cp:revision>
  <cp:lastPrinted>2016-09-13T09:41:00Z</cp:lastPrinted>
  <dcterms:created xsi:type="dcterms:W3CDTF">2024-09-17T09:48:00Z</dcterms:created>
  <dcterms:modified xsi:type="dcterms:W3CDTF">2025-07-15T08:07:00Z</dcterms:modified>
</cp:coreProperties>
</file>